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773" w:rsidRPr="00EA4C84" w:rsidRDefault="00805773" w:rsidP="00805773">
      <w:pPr>
        <w:jc w:val="center"/>
        <w:rPr>
          <w:color w:val="000000" w:themeColor="text1"/>
          <w:sz w:val="36"/>
          <w:szCs w:val="36"/>
        </w:rPr>
      </w:pPr>
      <w:r w:rsidRPr="00C72DBC">
        <w:rPr>
          <w:rFonts w:hint="eastAsia"/>
          <w:color w:val="000000" w:themeColor="text1"/>
          <w:spacing w:val="270"/>
          <w:kern w:val="0"/>
          <w:sz w:val="36"/>
          <w:szCs w:val="36"/>
          <w:fitText w:val="2160" w:id="1432167936"/>
        </w:rPr>
        <w:t>申込</w:t>
      </w:r>
      <w:r w:rsidRPr="00C72DBC">
        <w:rPr>
          <w:rFonts w:hint="eastAsia"/>
          <w:color w:val="000000" w:themeColor="text1"/>
          <w:kern w:val="0"/>
          <w:sz w:val="36"/>
          <w:szCs w:val="36"/>
          <w:fitText w:val="2160" w:id="1432167936"/>
        </w:rPr>
        <w:t>書</w:t>
      </w:r>
    </w:p>
    <w:p w:rsidR="00805773" w:rsidRPr="00131F92" w:rsidRDefault="00805773" w:rsidP="00805773">
      <w:pPr>
        <w:rPr>
          <w:color w:val="000000" w:themeColor="text1"/>
        </w:rPr>
      </w:pPr>
    </w:p>
    <w:p w:rsidR="00805773" w:rsidRPr="00131F92" w:rsidRDefault="00805773" w:rsidP="00805773">
      <w:pPr>
        <w:rPr>
          <w:color w:val="000000" w:themeColor="text1"/>
          <w:sz w:val="24"/>
          <w:szCs w:val="24"/>
        </w:rPr>
      </w:pPr>
      <w:r w:rsidRPr="00131F92">
        <w:rPr>
          <w:rFonts w:hint="eastAsia"/>
          <w:color w:val="000000" w:themeColor="text1"/>
          <w:sz w:val="24"/>
          <w:szCs w:val="24"/>
        </w:rPr>
        <w:t>国際交流センター長　殿</w:t>
      </w:r>
    </w:p>
    <w:p w:rsidR="00805773" w:rsidRPr="00131F92" w:rsidRDefault="00805773" w:rsidP="00805773">
      <w:pPr>
        <w:rPr>
          <w:color w:val="000000" w:themeColor="text1"/>
          <w:sz w:val="24"/>
          <w:szCs w:val="24"/>
        </w:rPr>
      </w:pPr>
    </w:p>
    <w:p w:rsidR="00805773" w:rsidRDefault="00805773" w:rsidP="00805773">
      <w:pPr>
        <w:rPr>
          <w:color w:val="000000" w:themeColor="text1"/>
          <w:sz w:val="24"/>
          <w:szCs w:val="24"/>
        </w:rPr>
      </w:pPr>
      <w:r w:rsidRPr="00131F92">
        <w:rPr>
          <w:rFonts w:hint="eastAsia"/>
          <w:color w:val="000000" w:themeColor="text1"/>
          <w:sz w:val="24"/>
          <w:szCs w:val="24"/>
        </w:rPr>
        <w:t xml:space="preserve">　</w:t>
      </w:r>
      <w:r>
        <w:rPr>
          <w:rFonts w:hint="eastAsia"/>
          <w:color w:val="000000" w:themeColor="text1"/>
          <w:sz w:val="24"/>
          <w:szCs w:val="24"/>
        </w:rPr>
        <w:t>下記のとおり</w:t>
      </w:r>
      <w:r w:rsidRPr="00131F92">
        <w:rPr>
          <w:rFonts w:hint="eastAsia"/>
          <w:color w:val="000000" w:themeColor="text1"/>
          <w:sz w:val="24"/>
          <w:szCs w:val="24"/>
        </w:rPr>
        <w:t>参加を申し込みます。</w:t>
      </w:r>
    </w:p>
    <w:p w:rsidR="00805773" w:rsidRPr="004B3675" w:rsidRDefault="00805773" w:rsidP="00805773">
      <w:pPr>
        <w:rPr>
          <w:color w:val="000000" w:themeColor="text1"/>
          <w:sz w:val="24"/>
          <w:szCs w:val="24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915"/>
        <w:gridCol w:w="3897"/>
        <w:gridCol w:w="1559"/>
        <w:gridCol w:w="2489"/>
      </w:tblGrid>
      <w:tr w:rsidR="00805773" w:rsidRPr="00131F92" w:rsidTr="000B4D5E">
        <w:trPr>
          <w:trHeight w:val="1277"/>
        </w:trPr>
        <w:tc>
          <w:tcPr>
            <w:tcW w:w="1915" w:type="dxa"/>
            <w:vAlign w:val="center"/>
          </w:tcPr>
          <w:p w:rsidR="00805773" w:rsidRPr="00131F92" w:rsidRDefault="00805773" w:rsidP="00466C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31F92">
              <w:rPr>
                <w:rFonts w:hint="eastAsia"/>
                <w:color w:val="000000" w:themeColor="text1"/>
                <w:sz w:val="24"/>
                <w:szCs w:val="24"/>
              </w:rPr>
              <w:t>氏　　名</w:t>
            </w:r>
          </w:p>
          <w:p w:rsidR="00805773" w:rsidRPr="00131F92" w:rsidRDefault="00805773" w:rsidP="00466C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31F92">
              <w:rPr>
                <w:rFonts w:hint="eastAsia"/>
                <w:color w:val="000000" w:themeColor="text1"/>
                <w:sz w:val="24"/>
                <w:szCs w:val="24"/>
              </w:rPr>
              <w:t>（年　齢）</w:t>
            </w:r>
          </w:p>
        </w:tc>
        <w:tc>
          <w:tcPr>
            <w:tcW w:w="3897" w:type="dxa"/>
          </w:tcPr>
          <w:p w:rsidR="00805773" w:rsidRDefault="00805773" w:rsidP="00466C07">
            <w:pPr>
              <w:rPr>
                <w:color w:val="000000" w:themeColor="text1"/>
                <w:sz w:val="24"/>
                <w:szCs w:val="24"/>
              </w:rPr>
            </w:pPr>
            <w:r w:rsidRPr="00131F92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</w:t>
            </w:r>
          </w:p>
          <w:p w:rsidR="00805773" w:rsidRPr="00131F92" w:rsidRDefault="00805773" w:rsidP="00466C07">
            <w:pPr>
              <w:rPr>
                <w:color w:val="000000" w:themeColor="text1"/>
                <w:sz w:val="24"/>
                <w:szCs w:val="24"/>
              </w:rPr>
            </w:pPr>
          </w:p>
          <w:p w:rsidR="00805773" w:rsidRPr="00131F92" w:rsidRDefault="000B4D5E" w:rsidP="00466C0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　　</w:t>
            </w:r>
            <w:r w:rsidR="00805773" w:rsidRPr="00131F92">
              <w:rPr>
                <w:rFonts w:hint="eastAsia"/>
                <w:color w:val="000000" w:themeColor="text1"/>
                <w:sz w:val="24"/>
                <w:szCs w:val="24"/>
              </w:rPr>
              <w:t xml:space="preserve">　㊞　　　　　　　　</w:t>
            </w:r>
          </w:p>
          <w:p w:rsidR="00805773" w:rsidRPr="00131F92" w:rsidRDefault="000B4D5E" w:rsidP="00466C0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</w:t>
            </w:r>
            <w:r w:rsidR="00805773" w:rsidRPr="00131F92">
              <w:rPr>
                <w:rFonts w:hint="eastAsia"/>
                <w:color w:val="000000" w:themeColor="text1"/>
                <w:sz w:val="24"/>
                <w:szCs w:val="24"/>
              </w:rPr>
              <w:t>（　　　歳）</w:t>
            </w:r>
          </w:p>
        </w:tc>
        <w:tc>
          <w:tcPr>
            <w:tcW w:w="1559" w:type="dxa"/>
            <w:vAlign w:val="center"/>
          </w:tcPr>
          <w:p w:rsidR="000B4D5E" w:rsidRDefault="000B4D5E" w:rsidP="000B4D5E">
            <w:pPr>
              <w:rPr>
                <w:color w:val="000000" w:themeColor="text1"/>
                <w:sz w:val="24"/>
                <w:szCs w:val="24"/>
              </w:rPr>
            </w:pPr>
          </w:p>
          <w:p w:rsidR="00805773" w:rsidRDefault="000B4D5E" w:rsidP="000B4D5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所</w:t>
            </w:r>
            <w:r w:rsidR="00805773" w:rsidRPr="00131F92">
              <w:rPr>
                <w:rFonts w:hint="eastAsia"/>
                <w:color w:val="000000" w:themeColor="text1"/>
                <w:sz w:val="24"/>
                <w:szCs w:val="24"/>
              </w:rPr>
              <w:t>属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・</w:t>
            </w:r>
            <w:r w:rsidRPr="000B4D5E">
              <w:rPr>
                <w:rFonts w:hint="eastAsia"/>
                <w:color w:val="000000" w:themeColor="text1"/>
                <w:sz w:val="24"/>
                <w:szCs w:val="24"/>
              </w:rPr>
              <w:t>職種</w:t>
            </w:r>
          </w:p>
          <w:p w:rsidR="000B4D5E" w:rsidRPr="00131F92" w:rsidRDefault="000B4D5E" w:rsidP="000B4D5E">
            <w:pPr>
              <w:rPr>
                <w:color w:val="000000" w:themeColor="text1"/>
                <w:sz w:val="24"/>
                <w:szCs w:val="24"/>
              </w:rPr>
            </w:pPr>
          </w:p>
          <w:p w:rsidR="000B4D5E" w:rsidRPr="000B4D5E" w:rsidRDefault="00805773" w:rsidP="000B4D5E">
            <w:pPr>
              <w:rPr>
                <w:color w:val="000000" w:themeColor="text1"/>
                <w:kern w:val="0"/>
                <w:szCs w:val="21"/>
              </w:rPr>
            </w:pPr>
            <w:r w:rsidRPr="000B4D5E">
              <w:rPr>
                <w:rFonts w:hint="eastAsia"/>
                <w:color w:val="000000" w:themeColor="text1"/>
                <w:w w:val="83"/>
                <w:kern w:val="0"/>
                <w:szCs w:val="21"/>
                <w:fitText w:val="1050" w:id="1432167937"/>
              </w:rPr>
              <w:t>（内線番号）</w:t>
            </w:r>
          </w:p>
        </w:tc>
        <w:tc>
          <w:tcPr>
            <w:tcW w:w="2489" w:type="dxa"/>
          </w:tcPr>
          <w:p w:rsidR="000B4D5E" w:rsidRDefault="000B4D5E" w:rsidP="000B4D5E">
            <w:pPr>
              <w:ind w:right="960"/>
              <w:rPr>
                <w:color w:val="000000" w:themeColor="text1"/>
                <w:sz w:val="24"/>
                <w:szCs w:val="24"/>
              </w:rPr>
            </w:pPr>
          </w:p>
          <w:p w:rsidR="000B4D5E" w:rsidRDefault="000B4D5E" w:rsidP="000B4D5E">
            <w:pPr>
              <w:ind w:right="960"/>
              <w:rPr>
                <w:color w:val="000000" w:themeColor="text1"/>
                <w:sz w:val="24"/>
                <w:szCs w:val="24"/>
              </w:rPr>
            </w:pPr>
          </w:p>
          <w:p w:rsidR="000B4D5E" w:rsidRDefault="000B4D5E" w:rsidP="000B4D5E">
            <w:pPr>
              <w:ind w:right="960"/>
              <w:rPr>
                <w:color w:val="000000" w:themeColor="text1"/>
                <w:sz w:val="24"/>
                <w:szCs w:val="24"/>
              </w:rPr>
            </w:pPr>
          </w:p>
          <w:p w:rsidR="00805773" w:rsidRPr="00131F92" w:rsidRDefault="00805773" w:rsidP="00466C0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31F92">
              <w:rPr>
                <w:rFonts w:hint="eastAsia"/>
                <w:color w:val="000000" w:themeColor="text1"/>
                <w:sz w:val="24"/>
                <w:szCs w:val="24"/>
              </w:rPr>
              <w:t>（　　　　　　　）</w:t>
            </w:r>
          </w:p>
        </w:tc>
      </w:tr>
      <w:tr w:rsidR="00805773" w:rsidRPr="00131F92" w:rsidTr="00466C07">
        <w:trPr>
          <w:trHeight w:val="870"/>
        </w:trPr>
        <w:tc>
          <w:tcPr>
            <w:tcW w:w="1915" w:type="dxa"/>
            <w:vAlign w:val="center"/>
          </w:tcPr>
          <w:p w:rsidR="00805773" w:rsidRPr="00131F92" w:rsidRDefault="00805773" w:rsidP="00466C0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希望コース</w:t>
            </w:r>
          </w:p>
        </w:tc>
        <w:tc>
          <w:tcPr>
            <w:tcW w:w="7945" w:type="dxa"/>
            <w:gridSpan w:val="3"/>
          </w:tcPr>
          <w:p w:rsidR="00805773" w:rsidRDefault="00805773" w:rsidP="00466C07">
            <w:pPr>
              <w:ind w:firstLineChars="100" w:firstLine="24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:rsidR="00805773" w:rsidRDefault="00DD6688" w:rsidP="00466C07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4"/>
                  <w:szCs w:val="24"/>
                </w:rPr>
                <w:id w:val="11611943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47B4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05773" w:rsidRPr="00A806B5">
              <w:rPr>
                <w:rFonts w:hint="eastAsia"/>
                <w:color w:val="000000" w:themeColor="text1"/>
                <w:sz w:val="24"/>
                <w:szCs w:val="24"/>
              </w:rPr>
              <w:t xml:space="preserve">　初級コース　　</w:t>
            </w:r>
            <w:r w:rsidR="00805773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</w:t>
            </w: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1827585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5773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05773">
              <w:rPr>
                <w:rFonts w:hint="eastAsia"/>
                <w:color w:val="000000" w:themeColor="text1"/>
                <w:sz w:val="24"/>
                <w:szCs w:val="24"/>
              </w:rPr>
              <w:t xml:space="preserve">　中級コース</w:t>
            </w:r>
          </w:p>
          <w:p w:rsidR="008A2DC6" w:rsidRDefault="008A2DC6" w:rsidP="00466C07">
            <w:pPr>
              <w:rPr>
                <w:color w:val="FF0000"/>
                <w:sz w:val="20"/>
                <w:szCs w:val="20"/>
              </w:rPr>
            </w:pPr>
          </w:p>
          <w:p w:rsidR="00805773" w:rsidRPr="00131F92" w:rsidRDefault="00805773" w:rsidP="00466C0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131F92">
              <w:rPr>
                <w:rFonts w:hint="eastAsia"/>
                <w:color w:val="000000" w:themeColor="text1"/>
                <w:sz w:val="24"/>
                <w:szCs w:val="24"/>
              </w:rPr>
              <w:t xml:space="preserve">出席可能回数（全８回中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131F92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回は出席の見込み）</w:t>
            </w:r>
          </w:p>
        </w:tc>
      </w:tr>
      <w:tr w:rsidR="00805773" w:rsidRPr="00131F92" w:rsidTr="00466C07">
        <w:trPr>
          <w:trHeight w:val="981"/>
        </w:trPr>
        <w:tc>
          <w:tcPr>
            <w:tcW w:w="1915" w:type="dxa"/>
            <w:vAlign w:val="center"/>
          </w:tcPr>
          <w:p w:rsidR="00805773" w:rsidRDefault="00805773" w:rsidP="00466C07">
            <w:pPr>
              <w:ind w:firstLineChars="150" w:firstLine="36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質　　問</w:t>
            </w:r>
          </w:p>
          <w:p w:rsidR="00805773" w:rsidRDefault="00805773" w:rsidP="00466C07">
            <w:pPr>
              <w:ind w:firstLineChars="150" w:firstLine="360"/>
              <w:rPr>
                <w:color w:val="000000" w:themeColor="text1"/>
                <w:sz w:val="24"/>
                <w:szCs w:val="24"/>
              </w:rPr>
            </w:pPr>
          </w:p>
          <w:p w:rsidR="00805773" w:rsidRDefault="00805773" w:rsidP="00466C07">
            <w:pPr>
              <w:rPr>
                <w:color w:val="000000" w:themeColor="text1"/>
                <w:sz w:val="24"/>
                <w:szCs w:val="24"/>
              </w:rPr>
            </w:pPr>
          </w:p>
          <w:p w:rsidR="00805773" w:rsidRPr="00772208" w:rsidRDefault="00772208" w:rsidP="0077220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:shd w:val="pct15" w:color="auto" w:fill="FFFFFF"/>
              </w:rPr>
              <w:t>各々の質問は，複数回答可能です。</w:t>
            </w:r>
          </w:p>
        </w:tc>
        <w:tc>
          <w:tcPr>
            <w:tcW w:w="7945" w:type="dxa"/>
            <w:gridSpan w:val="3"/>
          </w:tcPr>
          <w:p w:rsidR="004B2DEB" w:rsidRDefault="004B2DEB" w:rsidP="00466C07">
            <w:pPr>
              <w:rPr>
                <w:color w:val="000000" w:themeColor="text1"/>
                <w:sz w:val="24"/>
                <w:szCs w:val="24"/>
              </w:rPr>
            </w:pPr>
          </w:p>
          <w:p w:rsidR="00C72DBC" w:rsidRDefault="00152F08" w:rsidP="00466C0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Q</w:t>
            </w:r>
            <w:r w:rsidR="002342FC">
              <w:rPr>
                <w:rFonts w:hint="eastAsia"/>
                <w:color w:val="000000" w:themeColor="text1"/>
                <w:sz w:val="24"/>
                <w:szCs w:val="24"/>
              </w:rPr>
              <w:t>１</w:t>
            </w:r>
            <w:r w:rsidR="005A54B5">
              <w:rPr>
                <w:rFonts w:hint="eastAsia"/>
                <w:color w:val="000000" w:themeColor="text1"/>
                <w:sz w:val="24"/>
                <w:szCs w:val="24"/>
              </w:rPr>
              <w:t>／</w:t>
            </w:r>
            <w:r w:rsidR="00C72DBC">
              <w:rPr>
                <w:rFonts w:hint="eastAsia"/>
                <w:color w:val="000000" w:themeColor="text1"/>
                <w:sz w:val="24"/>
                <w:szCs w:val="24"/>
              </w:rPr>
              <w:t xml:space="preserve">６　　　　</w:t>
            </w:r>
          </w:p>
          <w:p w:rsidR="00805773" w:rsidRPr="00E31E8A" w:rsidRDefault="00805773" w:rsidP="00466C07">
            <w:pPr>
              <w:rPr>
                <w:color w:val="000000" w:themeColor="text1"/>
                <w:sz w:val="24"/>
                <w:szCs w:val="24"/>
              </w:rPr>
            </w:pPr>
            <w:r w:rsidRPr="00E31E8A">
              <w:rPr>
                <w:color w:val="000000" w:themeColor="text1"/>
                <w:sz w:val="24"/>
                <w:szCs w:val="24"/>
              </w:rPr>
              <w:t>英語は</w:t>
            </w:r>
            <w:r w:rsidRPr="00E31E8A">
              <w:rPr>
                <w:rFonts w:hint="eastAsia"/>
                <w:color w:val="000000" w:themeColor="text1"/>
                <w:sz w:val="24"/>
                <w:szCs w:val="24"/>
              </w:rPr>
              <w:t>・・・</w:t>
            </w:r>
          </w:p>
          <w:p w:rsidR="00805773" w:rsidRPr="00E31E8A" w:rsidRDefault="00DD6688" w:rsidP="00466C07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3513315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5773" w:rsidRPr="00E31E8A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05773" w:rsidRPr="00E31E8A">
              <w:rPr>
                <w:color w:val="000000" w:themeColor="text1"/>
                <w:sz w:val="24"/>
                <w:szCs w:val="24"/>
              </w:rPr>
              <w:t>話していることは</w:t>
            </w:r>
            <w:r w:rsidR="00900E1A" w:rsidRPr="00E31E8A">
              <w:rPr>
                <w:color w:val="000000" w:themeColor="text1"/>
                <w:sz w:val="24"/>
                <w:szCs w:val="24"/>
              </w:rPr>
              <w:t>問題なく</w:t>
            </w:r>
            <w:r w:rsidR="00805773" w:rsidRPr="00E31E8A">
              <w:rPr>
                <w:color w:val="000000" w:themeColor="text1"/>
                <w:sz w:val="24"/>
                <w:szCs w:val="24"/>
              </w:rPr>
              <w:t>わかる。</w:t>
            </w:r>
          </w:p>
          <w:p w:rsidR="00805773" w:rsidRPr="00E31E8A" w:rsidRDefault="00DD6688" w:rsidP="00466C07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9390547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5773" w:rsidRPr="00E31E8A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05773" w:rsidRPr="00E31E8A">
              <w:rPr>
                <w:color w:val="000000" w:themeColor="text1"/>
                <w:sz w:val="24"/>
                <w:szCs w:val="24"/>
              </w:rPr>
              <w:t>２～３回ゆっくり繰り返して話してくれたらわかる。</w:t>
            </w:r>
          </w:p>
          <w:p w:rsidR="00805773" w:rsidRPr="00E31E8A" w:rsidRDefault="00DD6688" w:rsidP="00152F08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6407042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5773" w:rsidRPr="00E31E8A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05773" w:rsidRPr="00E31E8A">
              <w:rPr>
                <w:color w:val="000000" w:themeColor="text1"/>
                <w:sz w:val="24"/>
                <w:szCs w:val="24"/>
              </w:rPr>
              <w:t>難しい話でなければ</w:t>
            </w:r>
            <w:r w:rsidR="00805773" w:rsidRPr="00E31E8A">
              <w:rPr>
                <w:color w:val="000000" w:themeColor="text1"/>
                <w:sz w:val="24"/>
                <w:szCs w:val="24"/>
              </w:rPr>
              <w:t>/</w:t>
            </w:r>
            <w:r w:rsidR="00805773" w:rsidRPr="00E31E8A">
              <w:rPr>
                <w:color w:val="000000" w:themeColor="text1"/>
                <w:sz w:val="24"/>
                <w:szCs w:val="24"/>
              </w:rPr>
              <w:t>専門分野であれば大体</w:t>
            </w:r>
            <w:r w:rsidR="00FC47B4">
              <w:rPr>
                <w:rFonts w:hint="eastAsia"/>
                <w:color w:val="000000" w:themeColor="text1"/>
                <w:sz w:val="24"/>
                <w:szCs w:val="24"/>
              </w:rPr>
              <w:t>わかる</w:t>
            </w:r>
            <w:r w:rsidR="00805773" w:rsidRPr="00E31E8A">
              <w:rPr>
                <w:color w:val="000000" w:themeColor="text1"/>
                <w:sz w:val="24"/>
                <w:szCs w:val="24"/>
              </w:rPr>
              <w:t>。</w:t>
            </w:r>
          </w:p>
          <w:p w:rsidR="00805773" w:rsidRPr="00E31E8A" w:rsidRDefault="00DD6688" w:rsidP="00466C07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12256080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47B4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05773" w:rsidRPr="00E31E8A">
              <w:rPr>
                <w:color w:val="000000" w:themeColor="text1"/>
                <w:sz w:val="24"/>
                <w:szCs w:val="24"/>
              </w:rPr>
              <w:t xml:space="preserve">自分の言いたいことを伝えることができる。　</w:t>
            </w:r>
          </w:p>
          <w:p w:rsidR="00805773" w:rsidRPr="00E31E8A" w:rsidRDefault="00DD6688" w:rsidP="00466C07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17865377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5773" w:rsidRPr="00E31E8A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05773" w:rsidRPr="00E31E8A">
              <w:rPr>
                <w:color w:val="000000" w:themeColor="text1"/>
                <w:sz w:val="24"/>
                <w:szCs w:val="24"/>
              </w:rPr>
              <w:t xml:space="preserve">単語と単語をつないで答えることはできる。　</w:t>
            </w:r>
          </w:p>
          <w:p w:rsidR="00805773" w:rsidRPr="00E31E8A" w:rsidRDefault="00DD6688" w:rsidP="00466C07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10612094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5773" w:rsidRPr="00E31E8A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05773" w:rsidRPr="00E31E8A">
              <w:rPr>
                <w:color w:val="000000" w:themeColor="text1"/>
                <w:sz w:val="24"/>
                <w:szCs w:val="24"/>
              </w:rPr>
              <w:t xml:space="preserve"> YES</w:t>
            </w:r>
            <w:r w:rsidR="00805773" w:rsidRPr="00E31E8A">
              <w:rPr>
                <w:color w:val="000000" w:themeColor="text1"/>
                <w:sz w:val="24"/>
                <w:szCs w:val="24"/>
              </w:rPr>
              <w:t>や</w:t>
            </w:r>
            <w:r w:rsidR="00805773" w:rsidRPr="00E31E8A">
              <w:rPr>
                <w:color w:val="000000" w:themeColor="text1"/>
                <w:sz w:val="24"/>
                <w:szCs w:val="24"/>
              </w:rPr>
              <w:t>NO</w:t>
            </w:r>
            <w:r w:rsidR="00805773" w:rsidRPr="00E31E8A">
              <w:rPr>
                <w:color w:val="000000" w:themeColor="text1"/>
                <w:sz w:val="24"/>
                <w:szCs w:val="24"/>
              </w:rPr>
              <w:t>にて回答することができるが、後ろが続かない。</w:t>
            </w:r>
          </w:p>
          <w:p w:rsidR="00C72DBC" w:rsidRDefault="00DD6688" w:rsidP="00C72DBC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16195186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5773" w:rsidRPr="00E31E8A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05773" w:rsidRPr="00E31E8A">
              <w:rPr>
                <w:color w:val="000000" w:themeColor="text1"/>
                <w:sz w:val="24"/>
                <w:szCs w:val="24"/>
              </w:rPr>
              <w:t>比較的いろんな分野の話に意見が出せる方だと思う。</w:t>
            </w:r>
          </w:p>
          <w:p w:rsidR="00C72DBC" w:rsidRPr="00E31E8A" w:rsidRDefault="00C72DBC" w:rsidP="00C72DBC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</w:p>
          <w:p w:rsidR="00C72DBC" w:rsidRDefault="00152F08" w:rsidP="00466C0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Q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２／</w:t>
            </w:r>
            <w:r w:rsidR="00C72DBC">
              <w:rPr>
                <w:rFonts w:hint="eastAsia"/>
                <w:color w:val="000000" w:themeColor="text1"/>
                <w:sz w:val="24"/>
                <w:szCs w:val="24"/>
              </w:rPr>
              <w:t xml:space="preserve">６　</w:t>
            </w:r>
          </w:p>
          <w:p w:rsidR="00805773" w:rsidRPr="00E31E8A" w:rsidRDefault="004B2DEB" w:rsidP="00466C0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英文</w:t>
            </w:r>
            <w:r w:rsidR="00805773" w:rsidRPr="00E31E8A">
              <w:rPr>
                <w:color w:val="000000" w:themeColor="text1"/>
                <w:sz w:val="24"/>
                <w:szCs w:val="24"/>
              </w:rPr>
              <w:t>論文を</w:t>
            </w:r>
            <w:r w:rsidR="00805773" w:rsidRPr="00E31E8A">
              <w:rPr>
                <w:rFonts w:hint="eastAsia"/>
                <w:color w:val="000000" w:themeColor="text1"/>
                <w:sz w:val="24"/>
                <w:szCs w:val="24"/>
              </w:rPr>
              <w:t>・・・</w:t>
            </w:r>
          </w:p>
          <w:p w:rsidR="00805773" w:rsidRPr="00E31E8A" w:rsidRDefault="00DD6688" w:rsidP="00466C07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3625627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5773" w:rsidRPr="00E31E8A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05773" w:rsidRPr="00E31E8A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05773" w:rsidRPr="00E31E8A">
              <w:rPr>
                <w:color w:val="000000" w:themeColor="text1"/>
                <w:sz w:val="24"/>
                <w:szCs w:val="24"/>
              </w:rPr>
              <w:t>比較的スムーズに書くことができる</w:t>
            </w:r>
            <w:r w:rsidR="00805773">
              <w:rPr>
                <w:rFonts w:hint="eastAsia"/>
                <w:color w:val="000000" w:themeColor="text1"/>
                <w:sz w:val="24"/>
                <w:szCs w:val="24"/>
              </w:rPr>
              <w:t>。</w:t>
            </w:r>
            <w:r w:rsidR="00805773" w:rsidRPr="00E31E8A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:rsidR="00805773" w:rsidRPr="00E31E8A" w:rsidRDefault="00805773" w:rsidP="00466C07">
            <w:pPr>
              <w:rPr>
                <w:color w:val="000000" w:themeColor="text1"/>
                <w:sz w:val="24"/>
                <w:szCs w:val="24"/>
              </w:rPr>
            </w:pPr>
            <w:r w:rsidRPr="00E31E8A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8931994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47B4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E31E8A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E31E8A">
              <w:rPr>
                <w:color w:val="000000" w:themeColor="text1"/>
                <w:sz w:val="24"/>
                <w:szCs w:val="24"/>
              </w:rPr>
              <w:t>スムーズに読み理解することができる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。</w:t>
            </w:r>
          </w:p>
          <w:p w:rsidR="00805773" w:rsidRPr="00E31E8A" w:rsidRDefault="00DD6688" w:rsidP="00466C07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3086703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5773" w:rsidRPr="00E31E8A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05773" w:rsidRPr="00E31E8A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05773">
              <w:rPr>
                <w:color w:val="000000" w:themeColor="text1"/>
                <w:sz w:val="24"/>
                <w:szCs w:val="24"/>
              </w:rPr>
              <w:t>単語を調べながら読めば理解できる</w:t>
            </w:r>
            <w:r w:rsidR="00805773">
              <w:rPr>
                <w:rFonts w:hint="eastAsia"/>
                <w:color w:val="000000" w:themeColor="text1"/>
                <w:sz w:val="24"/>
                <w:szCs w:val="24"/>
              </w:rPr>
              <w:t>。</w:t>
            </w:r>
          </w:p>
          <w:p w:rsidR="00805773" w:rsidRDefault="00DD6688" w:rsidP="00FC47B4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21223701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5773" w:rsidRPr="00E31E8A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05773" w:rsidRPr="00E31E8A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05773" w:rsidRPr="00E31E8A">
              <w:rPr>
                <w:color w:val="000000" w:themeColor="text1"/>
                <w:sz w:val="24"/>
                <w:szCs w:val="24"/>
              </w:rPr>
              <w:t>日本語に比べて、書くことにとてつもない労力と時間を要する。</w:t>
            </w:r>
          </w:p>
          <w:p w:rsidR="00C72DBC" w:rsidRPr="00E31E8A" w:rsidRDefault="00C72DBC" w:rsidP="00FC47B4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</w:p>
          <w:p w:rsidR="00C72DBC" w:rsidRDefault="00C72DBC" w:rsidP="00466C0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Q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３／６</w:t>
            </w:r>
          </w:p>
          <w:p w:rsidR="00805773" w:rsidRPr="00E31E8A" w:rsidRDefault="00805773" w:rsidP="00466C07">
            <w:pPr>
              <w:rPr>
                <w:color w:val="000000" w:themeColor="text1"/>
                <w:sz w:val="24"/>
                <w:szCs w:val="24"/>
              </w:rPr>
            </w:pPr>
            <w:r w:rsidRPr="00E31E8A">
              <w:rPr>
                <w:color w:val="000000" w:themeColor="text1"/>
                <w:sz w:val="24"/>
                <w:szCs w:val="24"/>
              </w:rPr>
              <w:t>職場には</w:t>
            </w:r>
            <w:r w:rsidRPr="00E31E8A">
              <w:rPr>
                <w:rFonts w:hint="eastAsia"/>
                <w:color w:val="000000" w:themeColor="text1"/>
                <w:sz w:val="24"/>
                <w:szCs w:val="24"/>
              </w:rPr>
              <w:t xml:space="preserve">　・・・</w:t>
            </w:r>
          </w:p>
          <w:p w:rsidR="00805773" w:rsidRPr="00E31E8A" w:rsidRDefault="00DD6688" w:rsidP="00466C07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311142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5773" w:rsidRPr="00E31E8A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05773" w:rsidRPr="00E31E8A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05773" w:rsidRPr="00E31E8A">
              <w:rPr>
                <w:color w:val="000000" w:themeColor="text1"/>
                <w:sz w:val="24"/>
                <w:szCs w:val="24"/>
              </w:rPr>
              <w:t>常に英語のみでしか意思疎通を図れない人がいる。</w:t>
            </w:r>
          </w:p>
          <w:p w:rsidR="00C72DBC" w:rsidRDefault="00DD6688" w:rsidP="00C72DBC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21237561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5773" w:rsidRPr="00E31E8A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05773" w:rsidRPr="00E31E8A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05773" w:rsidRPr="00E31E8A">
              <w:rPr>
                <w:color w:val="000000" w:themeColor="text1"/>
                <w:sz w:val="24"/>
                <w:szCs w:val="24"/>
              </w:rPr>
              <w:t>ほぼ職場で英語を喋ることはない。</w:t>
            </w:r>
          </w:p>
          <w:p w:rsidR="00C72DBC" w:rsidRDefault="00C72DBC" w:rsidP="00C72DBC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</w:p>
          <w:p w:rsidR="004B2DEB" w:rsidRPr="00C72DBC" w:rsidRDefault="004B2DEB" w:rsidP="00C72DBC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</w:p>
          <w:p w:rsidR="00805773" w:rsidRPr="00E31E8A" w:rsidRDefault="00C72DBC" w:rsidP="00C72DBC">
            <w:pPr>
              <w:rPr>
                <w:rFonts w:ascii="Calibri" w:eastAsia="Meiryo UI" w:hAnsi="Calibri" w:cs="Meiryo UI"/>
                <w:color w:val="000000"/>
                <w:sz w:val="24"/>
                <w:szCs w:val="24"/>
                <w:vertAlign w:val="subscript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Q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４／６　</w:t>
            </w:r>
          </w:p>
          <w:p w:rsidR="00805773" w:rsidRPr="00E31E8A" w:rsidRDefault="00805773" w:rsidP="00466C07">
            <w:pPr>
              <w:rPr>
                <w:color w:val="000000" w:themeColor="text1"/>
                <w:sz w:val="24"/>
                <w:szCs w:val="24"/>
              </w:rPr>
            </w:pPr>
            <w:r w:rsidRPr="00E31E8A">
              <w:rPr>
                <w:color w:val="000000" w:themeColor="text1"/>
                <w:sz w:val="24"/>
                <w:szCs w:val="24"/>
              </w:rPr>
              <w:t>職場</w:t>
            </w:r>
            <w:r w:rsidRPr="00E31E8A">
              <w:rPr>
                <w:rFonts w:hint="eastAsia"/>
                <w:color w:val="000000" w:themeColor="text1"/>
                <w:sz w:val="24"/>
                <w:szCs w:val="24"/>
              </w:rPr>
              <w:t>で</w:t>
            </w:r>
            <w:r w:rsidRPr="00E31E8A">
              <w:rPr>
                <w:color w:val="000000" w:themeColor="text1"/>
                <w:sz w:val="24"/>
                <w:szCs w:val="24"/>
              </w:rPr>
              <w:t>海外から</w:t>
            </w:r>
            <w:r w:rsidRPr="00E31E8A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Pr="00E31E8A">
              <w:rPr>
                <w:color w:val="000000" w:themeColor="text1"/>
                <w:sz w:val="24"/>
                <w:szCs w:val="24"/>
              </w:rPr>
              <w:t>お客様</w:t>
            </w:r>
            <w:r w:rsidRPr="00E31E8A">
              <w:rPr>
                <w:rFonts w:hint="eastAsia"/>
                <w:color w:val="000000" w:themeColor="text1"/>
                <w:sz w:val="24"/>
                <w:szCs w:val="24"/>
              </w:rPr>
              <w:t>に</w:t>
            </w:r>
            <w:r w:rsidRPr="00E31E8A">
              <w:rPr>
                <w:color w:val="000000" w:themeColor="text1"/>
                <w:sz w:val="24"/>
                <w:szCs w:val="24"/>
              </w:rPr>
              <w:t>自己紹介を求められました。あなたは</w:t>
            </w:r>
            <w:r w:rsidRPr="00E31E8A">
              <w:rPr>
                <w:rFonts w:hint="eastAsia"/>
                <w:color w:val="000000" w:themeColor="text1"/>
                <w:sz w:val="24"/>
                <w:szCs w:val="24"/>
              </w:rPr>
              <w:t>・・・</w:t>
            </w:r>
          </w:p>
          <w:p w:rsidR="00805773" w:rsidRPr="00E31E8A" w:rsidRDefault="00805773" w:rsidP="00466C07">
            <w:pPr>
              <w:rPr>
                <w:color w:val="000000" w:themeColor="text1"/>
                <w:sz w:val="24"/>
                <w:szCs w:val="24"/>
              </w:rPr>
            </w:pPr>
            <w:r w:rsidRPr="00E31E8A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4"/>
                  <w:szCs w:val="24"/>
                </w:rPr>
                <w:id w:val="10064844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E31E8A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E31E8A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E31E8A">
              <w:rPr>
                <w:color w:val="000000" w:themeColor="text1"/>
                <w:sz w:val="24"/>
                <w:szCs w:val="24"/>
              </w:rPr>
              <w:t>スムーズにできる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。</w:t>
            </w:r>
            <w:r w:rsidRPr="00E31E8A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:rsidR="00805773" w:rsidRPr="00E31E8A" w:rsidRDefault="00DD6688" w:rsidP="00466C07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4859051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5773" w:rsidRPr="00E31E8A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05773" w:rsidRPr="00E31E8A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05773" w:rsidRPr="00E31E8A">
              <w:rPr>
                <w:color w:val="000000" w:themeColor="text1"/>
                <w:sz w:val="24"/>
                <w:szCs w:val="24"/>
              </w:rPr>
              <w:t>あいさつ、名前、宜しく！＋</w:t>
            </w:r>
            <w:r w:rsidR="00805773" w:rsidRPr="00E31E8A">
              <w:rPr>
                <w:color w:val="000000" w:themeColor="text1"/>
                <w:sz w:val="24"/>
                <w:szCs w:val="24"/>
              </w:rPr>
              <w:t>α</w:t>
            </w:r>
            <w:r w:rsidR="00805773">
              <w:rPr>
                <w:color w:val="000000" w:themeColor="text1"/>
                <w:sz w:val="24"/>
                <w:szCs w:val="24"/>
              </w:rPr>
              <w:t>は言えるが</w:t>
            </w:r>
            <w:r w:rsidR="00805773">
              <w:rPr>
                <w:rFonts w:hint="eastAsia"/>
                <w:color w:val="000000" w:themeColor="text1"/>
                <w:sz w:val="24"/>
                <w:szCs w:val="24"/>
              </w:rPr>
              <w:t>後</w:t>
            </w:r>
            <w:r w:rsidR="00FC47B4">
              <w:rPr>
                <w:rFonts w:hint="eastAsia"/>
                <w:color w:val="000000" w:themeColor="text1"/>
                <w:sz w:val="24"/>
                <w:szCs w:val="24"/>
              </w:rPr>
              <w:t>ろ</w:t>
            </w:r>
            <w:r w:rsidR="00805773" w:rsidRPr="00E31E8A">
              <w:rPr>
                <w:color w:val="000000" w:themeColor="text1"/>
                <w:sz w:val="24"/>
                <w:szCs w:val="24"/>
              </w:rPr>
              <w:t>が続かない。</w:t>
            </w:r>
            <w:r w:rsidR="00805773" w:rsidRPr="00E31E8A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="00805773" w:rsidRPr="00E31E8A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</w:p>
          <w:p w:rsidR="00805773" w:rsidRPr="00E31E8A" w:rsidRDefault="00DD6688" w:rsidP="00466C07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16441142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5773" w:rsidRPr="00E31E8A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05773" w:rsidRPr="00E31E8A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05773" w:rsidRPr="00E31E8A">
              <w:rPr>
                <w:color w:val="000000" w:themeColor="text1"/>
                <w:sz w:val="24"/>
                <w:szCs w:val="24"/>
              </w:rPr>
              <w:t>焦る。</w:t>
            </w:r>
            <w:r w:rsidR="00805773" w:rsidRPr="00E31E8A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</w:p>
          <w:p w:rsidR="00C72DBC" w:rsidRDefault="00C72DBC" w:rsidP="00C72DBC">
            <w:pPr>
              <w:rPr>
                <w:color w:val="000000" w:themeColor="text1"/>
                <w:sz w:val="24"/>
                <w:szCs w:val="24"/>
              </w:rPr>
            </w:pPr>
          </w:p>
          <w:p w:rsidR="00805773" w:rsidRPr="00E31E8A" w:rsidRDefault="00C72DBC" w:rsidP="00C72DB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Q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５／６　</w:t>
            </w:r>
          </w:p>
          <w:p w:rsidR="00805773" w:rsidRPr="00E31E8A" w:rsidRDefault="00805773" w:rsidP="00466C07">
            <w:pPr>
              <w:rPr>
                <w:color w:val="000000" w:themeColor="text1"/>
                <w:sz w:val="24"/>
                <w:szCs w:val="24"/>
              </w:rPr>
            </w:pPr>
            <w:r w:rsidRPr="00E31E8A">
              <w:rPr>
                <w:color w:val="000000" w:themeColor="text1"/>
                <w:sz w:val="24"/>
                <w:szCs w:val="24"/>
              </w:rPr>
              <w:t>英語圏の観光客に話しかけられました。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あなたは・・・</w:t>
            </w:r>
          </w:p>
          <w:p w:rsidR="00805773" w:rsidRPr="00E31E8A" w:rsidRDefault="00DD6688" w:rsidP="00466C07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21423100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5773" w:rsidRPr="00E31E8A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05773" w:rsidRPr="00E31E8A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05773" w:rsidRPr="00E31E8A">
              <w:rPr>
                <w:color w:val="000000" w:themeColor="text1"/>
                <w:sz w:val="24"/>
                <w:szCs w:val="24"/>
              </w:rPr>
              <w:t>英語なのはわかるが、頭が真っ白でパニックになる</w:t>
            </w:r>
            <w:r w:rsidR="00805773">
              <w:rPr>
                <w:rFonts w:hint="eastAsia"/>
                <w:color w:val="000000" w:themeColor="text1"/>
                <w:sz w:val="24"/>
                <w:szCs w:val="24"/>
              </w:rPr>
              <w:t>。</w:t>
            </w:r>
          </w:p>
          <w:p w:rsidR="00805773" w:rsidRPr="00E31E8A" w:rsidRDefault="00DD6688" w:rsidP="00466C07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4667390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47B4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05773" w:rsidRPr="00E31E8A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05773">
              <w:rPr>
                <w:color w:val="000000" w:themeColor="text1"/>
                <w:sz w:val="24"/>
                <w:szCs w:val="24"/>
              </w:rPr>
              <w:t>つたない英語ながら手伝</w:t>
            </w:r>
            <w:r w:rsidR="00805773">
              <w:rPr>
                <w:rFonts w:hint="eastAsia"/>
                <w:color w:val="000000" w:themeColor="text1"/>
                <w:sz w:val="24"/>
                <w:szCs w:val="24"/>
              </w:rPr>
              <w:t>う</w:t>
            </w:r>
            <w:r w:rsidR="00805773" w:rsidRPr="00E31E8A">
              <w:rPr>
                <w:color w:val="000000" w:themeColor="text1"/>
                <w:sz w:val="24"/>
                <w:szCs w:val="24"/>
              </w:rPr>
              <w:t>。</w:t>
            </w:r>
          </w:p>
          <w:p w:rsidR="00805773" w:rsidRPr="00E31E8A" w:rsidRDefault="00DD6688" w:rsidP="00466C07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2563405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5773" w:rsidRPr="00E31E8A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05773" w:rsidRPr="00E31E8A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05773">
              <w:rPr>
                <w:color w:val="000000" w:themeColor="text1"/>
                <w:sz w:val="24"/>
                <w:szCs w:val="24"/>
              </w:rPr>
              <w:t>英語で</w:t>
            </w:r>
            <w:r w:rsidR="00805773" w:rsidRPr="00E31E8A">
              <w:rPr>
                <w:color w:val="000000" w:themeColor="text1"/>
                <w:sz w:val="24"/>
                <w:szCs w:val="24"/>
              </w:rPr>
              <w:t>説明できるかわからないから一緒に行く。</w:t>
            </w:r>
            <w:r w:rsidR="00805773" w:rsidRPr="00E31E8A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:rsidR="00805773" w:rsidRPr="00E31E8A" w:rsidRDefault="00DD6688" w:rsidP="00466C07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8011246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5773" w:rsidRPr="00E31E8A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05773" w:rsidRPr="00E31E8A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05773">
              <w:rPr>
                <w:color w:val="000000" w:themeColor="text1"/>
                <w:sz w:val="24"/>
                <w:szCs w:val="24"/>
              </w:rPr>
              <w:t>英語</w:t>
            </w:r>
            <w:r w:rsidR="00805773">
              <w:rPr>
                <w:rFonts w:hint="eastAsia"/>
                <w:color w:val="000000" w:themeColor="text1"/>
                <w:sz w:val="24"/>
                <w:szCs w:val="24"/>
              </w:rPr>
              <w:t>で</w:t>
            </w:r>
            <w:r w:rsidR="00805773">
              <w:rPr>
                <w:color w:val="000000" w:themeColor="text1"/>
                <w:sz w:val="24"/>
                <w:szCs w:val="24"/>
              </w:rPr>
              <w:t>道をガイド</w:t>
            </w:r>
            <w:r w:rsidR="00805773">
              <w:rPr>
                <w:rFonts w:hint="eastAsia"/>
                <w:color w:val="000000" w:themeColor="text1"/>
                <w:sz w:val="24"/>
                <w:szCs w:val="24"/>
              </w:rPr>
              <w:t>することができる</w:t>
            </w:r>
            <w:r w:rsidR="00805773" w:rsidRPr="00E31E8A">
              <w:rPr>
                <w:color w:val="000000" w:themeColor="text1"/>
                <w:sz w:val="24"/>
                <w:szCs w:val="24"/>
              </w:rPr>
              <w:t>。</w:t>
            </w:r>
          </w:p>
          <w:p w:rsidR="00805773" w:rsidRPr="00E31E8A" w:rsidRDefault="00805773" w:rsidP="00466C07">
            <w:pPr>
              <w:rPr>
                <w:color w:val="000000" w:themeColor="text1"/>
                <w:sz w:val="24"/>
                <w:szCs w:val="24"/>
              </w:rPr>
            </w:pPr>
          </w:p>
          <w:p w:rsidR="00C72DBC" w:rsidRDefault="00C72DBC" w:rsidP="00466C0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Q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６／６</w:t>
            </w:r>
          </w:p>
          <w:p w:rsidR="00805773" w:rsidRPr="00E31E8A" w:rsidRDefault="00805773" w:rsidP="00466C07">
            <w:pPr>
              <w:rPr>
                <w:color w:val="000000" w:themeColor="text1"/>
                <w:sz w:val="24"/>
                <w:szCs w:val="24"/>
              </w:rPr>
            </w:pPr>
            <w:r w:rsidRPr="00E31E8A">
              <w:rPr>
                <w:color w:val="000000" w:themeColor="text1"/>
                <w:sz w:val="24"/>
                <w:szCs w:val="24"/>
              </w:rPr>
              <w:t>海外滞在中ホテルにてトラブルがありました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。あなたは・・・</w:t>
            </w:r>
          </w:p>
          <w:p w:rsidR="00805773" w:rsidRPr="00E31E8A" w:rsidRDefault="00DD6688" w:rsidP="00466C07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13291299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5773" w:rsidRPr="00E31E8A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05773" w:rsidRPr="00E31E8A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05773" w:rsidRPr="00E31E8A">
              <w:rPr>
                <w:color w:val="000000" w:themeColor="text1"/>
                <w:sz w:val="24"/>
                <w:szCs w:val="24"/>
              </w:rPr>
              <w:t>ホテル室内の電話を使用してスタッフに伝えることができる</w:t>
            </w:r>
            <w:r w:rsidR="00805773">
              <w:rPr>
                <w:rFonts w:hint="eastAsia"/>
                <w:color w:val="000000" w:themeColor="text1"/>
                <w:sz w:val="24"/>
                <w:szCs w:val="24"/>
              </w:rPr>
              <w:t>。</w:t>
            </w:r>
            <w:r w:rsidR="00805773" w:rsidRPr="00E31E8A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:rsidR="00805773" w:rsidRPr="00E31E8A" w:rsidRDefault="00DD6688" w:rsidP="00466C07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12150434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5773" w:rsidRPr="00E31E8A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05773" w:rsidRPr="00E31E8A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05773" w:rsidRPr="00E31E8A">
              <w:rPr>
                <w:color w:val="000000" w:themeColor="text1"/>
                <w:sz w:val="24"/>
                <w:szCs w:val="24"/>
              </w:rPr>
              <w:t>フロントで対面なら伝えることができると思う。</w:t>
            </w:r>
          </w:p>
          <w:p w:rsidR="00805773" w:rsidRPr="00E31E8A" w:rsidRDefault="00DD6688" w:rsidP="00466C07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6046536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5773" w:rsidRPr="00E31E8A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05773" w:rsidRPr="00E31E8A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05773" w:rsidRPr="00E31E8A">
              <w:rPr>
                <w:color w:val="000000" w:themeColor="text1"/>
                <w:sz w:val="24"/>
                <w:szCs w:val="24"/>
              </w:rPr>
              <w:t>伝えることができない。</w:t>
            </w:r>
          </w:p>
          <w:p w:rsidR="00805773" w:rsidRDefault="00805773" w:rsidP="00466C07">
            <w:pPr>
              <w:rPr>
                <w:color w:val="000000" w:themeColor="text1"/>
                <w:sz w:val="24"/>
                <w:szCs w:val="24"/>
              </w:rPr>
            </w:pPr>
          </w:p>
          <w:p w:rsidR="00C72DBC" w:rsidRDefault="00C72DBC" w:rsidP="00466C07">
            <w:pPr>
              <w:rPr>
                <w:color w:val="000000" w:themeColor="text1"/>
                <w:sz w:val="24"/>
                <w:szCs w:val="24"/>
              </w:rPr>
            </w:pPr>
          </w:p>
          <w:p w:rsidR="00772208" w:rsidRPr="00E31E8A" w:rsidRDefault="00772208" w:rsidP="00466C07">
            <w:pPr>
              <w:rPr>
                <w:color w:val="000000" w:themeColor="text1"/>
                <w:sz w:val="24"/>
                <w:szCs w:val="24"/>
              </w:rPr>
            </w:pPr>
          </w:p>
          <w:p w:rsidR="00805773" w:rsidRPr="00E31E8A" w:rsidRDefault="00805773" w:rsidP="00466C07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E31E8A">
              <w:rPr>
                <w:rFonts w:hint="eastAsia"/>
                <w:color w:val="000000" w:themeColor="text1"/>
                <w:sz w:val="24"/>
                <w:szCs w:val="24"/>
              </w:rPr>
              <w:t>以下は経験のある方のみ回答ください。</w:t>
            </w:r>
          </w:p>
          <w:p w:rsidR="00805773" w:rsidRPr="00E31E8A" w:rsidRDefault="00805773" w:rsidP="00466C07">
            <w:pPr>
              <w:rPr>
                <w:color w:val="000000" w:themeColor="text1"/>
                <w:sz w:val="24"/>
                <w:szCs w:val="24"/>
              </w:rPr>
            </w:pPr>
            <w:r w:rsidRPr="00E31E8A">
              <w:rPr>
                <w:color w:val="000000" w:themeColor="text1"/>
                <w:sz w:val="24"/>
                <w:szCs w:val="24"/>
              </w:rPr>
              <w:t>英語圏への（もしくは常時英語の環境）留学経験</w:t>
            </w:r>
            <w:r w:rsidRPr="00E31E8A">
              <w:rPr>
                <w:rFonts w:hint="eastAsia"/>
                <w:color w:val="000000" w:themeColor="text1"/>
                <w:sz w:val="24"/>
                <w:szCs w:val="24"/>
              </w:rPr>
              <w:t>は・・・</w:t>
            </w:r>
          </w:p>
          <w:p w:rsidR="00805773" w:rsidRPr="00E31E8A" w:rsidRDefault="00DD6688" w:rsidP="00466C07">
            <w:pPr>
              <w:ind w:leftChars="100" w:left="21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16367154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42FC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342FC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05773" w:rsidRPr="00E31E8A">
              <w:rPr>
                <w:color w:val="000000" w:themeColor="text1"/>
                <w:sz w:val="24"/>
                <w:szCs w:val="24"/>
              </w:rPr>
              <w:t>ある（</w:t>
            </w: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7487248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5773" w:rsidRPr="00E31E8A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05773" w:rsidRPr="00E31E8A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05773" w:rsidRPr="00E31E8A">
              <w:rPr>
                <w:color w:val="000000" w:themeColor="text1"/>
                <w:sz w:val="24"/>
                <w:szCs w:val="24"/>
              </w:rPr>
              <w:t>半年以下、</w:t>
            </w: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21464668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5773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05773" w:rsidRPr="00E31E8A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05773" w:rsidRPr="00E31E8A">
              <w:rPr>
                <w:color w:val="000000" w:themeColor="text1"/>
                <w:sz w:val="24"/>
                <w:szCs w:val="24"/>
              </w:rPr>
              <w:t>１～３年、</w:t>
            </w: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2461677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5773" w:rsidRPr="00E31E8A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05773" w:rsidRPr="00E31E8A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05773" w:rsidRPr="00E31E8A">
              <w:rPr>
                <w:color w:val="000000" w:themeColor="text1"/>
                <w:sz w:val="24"/>
                <w:szCs w:val="24"/>
              </w:rPr>
              <w:t>それ以上）</w:t>
            </w:r>
          </w:p>
          <w:p w:rsidR="00805773" w:rsidRPr="00E31E8A" w:rsidRDefault="00805773" w:rsidP="00466C07">
            <w:pPr>
              <w:ind w:leftChars="100" w:left="210"/>
              <w:rPr>
                <w:color w:val="000000" w:themeColor="text1"/>
                <w:sz w:val="24"/>
                <w:szCs w:val="24"/>
              </w:rPr>
            </w:pPr>
          </w:p>
          <w:p w:rsidR="00805773" w:rsidRPr="00E31E8A" w:rsidRDefault="00805773" w:rsidP="00466C07">
            <w:pPr>
              <w:rPr>
                <w:color w:val="000000" w:themeColor="text1"/>
                <w:sz w:val="24"/>
                <w:szCs w:val="24"/>
              </w:rPr>
            </w:pPr>
            <w:r w:rsidRPr="00E31E8A">
              <w:rPr>
                <w:color w:val="000000" w:themeColor="text1"/>
                <w:sz w:val="24"/>
                <w:szCs w:val="24"/>
              </w:rPr>
              <w:t>英検</w:t>
            </w:r>
            <w:r w:rsidRPr="00E31E8A">
              <w:rPr>
                <w:rFonts w:hint="eastAsia"/>
                <w:color w:val="000000" w:themeColor="text1"/>
                <w:sz w:val="24"/>
                <w:szCs w:val="24"/>
              </w:rPr>
              <w:t>や</w:t>
            </w:r>
            <w:r w:rsidRPr="00E31E8A">
              <w:rPr>
                <w:rFonts w:hint="eastAsia"/>
                <w:color w:val="000000" w:themeColor="text1"/>
                <w:sz w:val="24"/>
                <w:szCs w:val="24"/>
              </w:rPr>
              <w:t>TOEIC</w:t>
            </w:r>
            <w:r w:rsidRPr="00E31E8A">
              <w:rPr>
                <w:rFonts w:hint="eastAsia"/>
                <w:color w:val="000000" w:themeColor="text1"/>
                <w:sz w:val="24"/>
                <w:szCs w:val="24"/>
              </w:rPr>
              <w:t>を受験したことが・・・</w:t>
            </w:r>
          </w:p>
          <w:p w:rsidR="00805773" w:rsidRPr="00E31E8A" w:rsidRDefault="00DD6688" w:rsidP="002342FC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12652237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5773" w:rsidRPr="00E31E8A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342FC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05773" w:rsidRPr="00E31E8A">
              <w:rPr>
                <w:color w:val="000000" w:themeColor="text1"/>
                <w:sz w:val="24"/>
                <w:szCs w:val="24"/>
              </w:rPr>
              <w:t>ある（</w:t>
            </w:r>
            <w:r w:rsidR="00805773" w:rsidRPr="00E31E8A">
              <w:rPr>
                <w:rFonts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805773" w:rsidRPr="002342FC">
              <w:rPr>
                <w:rFonts w:hint="eastAsia"/>
                <w:color w:val="000000" w:themeColor="text1"/>
                <w:sz w:val="24"/>
                <w:szCs w:val="24"/>
              </w:rPr>
              <w:t>級，　　　スコア　　　点</w:t>
            </w:r>
            <w:r w:rsidR="00805773" w:rsidRPr="00E31E8A">
              <w:rPr>
                <w:color w:val="000000" w:themeColor="text1"/>
                <w:sz w:val="24"/>
                <w:szCs w:val="24"/>
              </w:rPr>
              <w:t>）</w:t>
            </w:r>
          </w:p>
          <w:p w:rsidR="00805773" w:rsidRPr="00E31E8A" w:rsidRDefault="00805773" w:rsidP="00466C07">
            <w:pPr>
              <w:rPr>
                <w:color w:val="000000" w:themeColor="text1"/>
                <w:sz w:val="24"/>
                <w:szCs w:val="24"/>
              </w:rPr>
            </w:pPr>
          </w:p>
          <w:p w:rsidR="00805773" w:rsidRPr="00E31E8A" w:rsidRDefault="00805773" w:rsidP="00466C07">
            <w:pPr>
              <w:rPr>
                <w:color w:val="000000" w:themeColor="text1"/>
                <w:sz w:val="24"/>
                <w:szCs w:val="24"/>
              </w:rPr>
            </w:pPr>
            <w:r w:rsidRPr="00E31E8A">
              <w:rPr>
                <w:color w:val="000000" w:themeColor="text1"/>
                <w:sz w:val="24"/>
                <w:szCs w:val="24"/>
              </w:rPr>
              <w:t>英会話スクールに通ったことが</w:t>
            </w:r>
            <w:r w:rsidRPr="00E31E8A">
              <w:rPr>
                <w:rFonts w:hint="eastAsia"/>
                <w:color w:val="000000" w:themeColor="text1"/>
                <w:sz w:val="24"/>
                <w:szCs w:val="24"/>
              </w:rPr>
              <w:t>・・・</w:t>
            </w:r>
          </w:p>
          <w:p w:rsidR="00805773" w:rsidRPr="00E31E8A" w:rsidRDefault="00DD6688" w:rsidP="00466C07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533141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5773" w:rsidRPr="00E31E8A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342FC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05773" w:rsidRPr="00E31E8A">
              <w:rPr>
                <w:color w:val="000000" w:themeColor="text1"/>
                <w:sz w:val="24"/>
                <w:szCs w:val="24"/>
              </w:rPr>
              <w:t>ある（</w:t>
            </w: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5862302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5773" w:rsidRPr="00E31E8A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05773" w:rsidRPr="00E31E8A">
              <w:rPr>
                <w:rFonts w:hint="eastAsia"/>
                <w:color w:val="000000" w:themeColor="text1"/>
                <w:sz w:val="24"/>
                <w:szCs w:val="24"/>
              </w:rPr>
              <w:t xml:space="preserve">　～１年</w:t>
            </w:r>
            <w:r w:rsidR="00805773" w:rsidRPr="00E31E8A">
              <w:rPr>
                <w:color w:val="000000" w:themeColor="text1"/>
                <w:sz w:val="24"/>
                <w:szCs w:val="24"/>
              </w:rPr>
              <w:t>、</w:t>
            </w: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13702650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5773" w:rsidRPr="00E31E8A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05773" w:rsidRPr="00E31E8A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05773" w:rsidRPr="00E31E8A">
              <w:rPr>
                <w:color w:val="000000" w:themeColor="text1"/>
                <w:sz w:val="24"/>
                <w:szCs w:val="24"/>
              </w:rPr>
              <w:t>１～３年、</w:t>
            </w: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4233135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5773" w:rsidRPr="00E31E8A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05773" w:rsidRPr="00E31E8A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05773" w:rsidRPr="00E31E8A">
              <w:rPr>
                <w:color w:val="000000" w:themeColor="text1"/>
                <w:sz w:val="24"/>
                <w:szCs w:val="24"/>
              </w:rPr>
              <w:t>それ以上）</w:t>
            </w:r>
          </w:p>
          <w:p w:rsidR="00805773" w:rsidRPr="00E31E8A" w:rsidRDefault="00805773" w:rsidP="00466C07">
            <w:pPr>
              <w:ind w:firstLineChars="200" w:firstLine="480"/>
              <w:rPr>
                <w:color w:val="000000" w:themeColor="text1"/>
                <w:sz w:val="24"/>
                <w:szCs w:val="24"/>
              </w:rPr>
            </w:pPr>
            <w:r w:rsidRPr="00E31E8A">
              <w:rPr>
                <w:rFonts w:hint="eastAsia"/>
                <w:color w:val="000000" w:themeColor="text1"/>
                <w:sz w:val="24"/>
                <w:szCs w:val="24"/>
              </w:rPr>
              <w:t>＊</w:t>
            </w:r>
            <w:r w:rsidRPr="00E31E8A">
              <w:rPr>
                <w:color w:val="000000" w:themeColor="text1"/>
                <w:sz w:val="24"/>
                <w:szCs w:val="24"/>
              </w:rPr>
              <w:t>週に１回６０分程度を目安とする。</w:t>
            </w:r>
          </w:p>
        </w:tc>
      </w:tr>
    </w:tbl>
    <w:p w:rsidR="00805773" w:rsidRDefault="00805773" w:rsidP="00805773">
      <w:pPr>
        <w:rPr>
          <w:color w:val="000000" w:themeColor="text1"/>
        </w:rPr>
      </w:pPr>
    </w:p>
    <w:p w:rsidR="00BD31B7" w:rsidRDefault="00BD31B7" w:rsidP="00805773">
      <w:pPr>
        <w:rPr>
          <w:color w:val="000000" w:themeColor="text1"/>
        </w:rPr>
      </w:pPr>
    </w:p>
    <w:p w:rsidR="00805773" w:rsidRPr="00131F92" w:rsidRDefault="00805773" w:rsidP="00805773">
      <w:pPr>
        <w:rPr>
          <w:color w:val="000000" w:themeColor="text1"/>
        </w:rPr>
      </w:pPr>
      <w:r w:rsidRPr="00131F92">
        <w:rPr>
          <w:rFonts w:hint="eastAsia"/>
          <w:color w:val="000000" w:themeColor="text1"/>
        </w:rPr>
        <w:t>（以下は記載しないでください。）</w:t>
      </w:r>
    </w:p>
    <w:p w:rsidR="00805773" w:rsidRPr="00131F92" w:rsidRDefault="00DD6688" w:rsidP="00805773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受　付　日　　　　　令和</w:t>
      </w:r>
      <w:r w:rsidR="00805773" w:rsidRPr="00131F92">
        <w:rPr>
          <w:rFonts w:hint="eastAsia"/>
          <w:color w:val="000000" w:themeColor="text1"/>
        </w:rPr>
        <w:t xml:space="preserve">　　年　　月　　日</w:t>
      </w:r>
    </w:p>
    <w:p w:rsidR="00E327AF" w:rsidRPr="00805773" w:rsidRDefault="00DD6688" w:rsidP="00805773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受講料支払確認　　　令和</w:t>
      </w:r>
      <w:bookmarkStart w:id="0" w:name="_GoBack"/>
      <w:bookmarkEnd w:id="0"/>
      <w:r w:rsidR="00805773">
        <w:rPr>
          <w:rFonts w:hint="eastAsia"/>
          <w:color w:val="000000" w:themeColor="text1"/>
        </w:rPr>
        <w:t xml:space="preserve">　　年　　月　　日</w:t>
      </w:r>
    </w:p>
    <w:sectPr w:rsidR="00E327AF" w:rsidRPr="00805773" w:rsidSect="00C72DBC">
      <w:pgSz w:w="11906" w:h="16838" w:code="9"/>
      <w:pgMar w:top="709" w:right="1077" w:bottom="568" w:left="1077" w:header="510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0C5" w:rsidRDefault="00AF60C5" w:rsidP="00675380">
      <w:r>
        <w:separator/>
      </w:r>
    </w:p>
  </w:endnote>
  <w:endnote w:type="continuationSeparator" w:id="0">
    <w:p w:rsidR="00AF60C5" w:rsidRDefault="00AF60C5" w:rsidP="0067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0C5" w:rsidRDefault="00AF60C5" w:rsidP="00675380">
      <w:r>
        <w:separator/>
      </w:r>
    </w:p>
  </w:footnote>
  <w:footnote w:type="continuationSeparator" w:id="0">
    <w:p w:rsidR="00AF60C5" w:rsidRDefault="00AF60C5" w:rsidP="00675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D0CE1"/>
    <w:multiLevelType w:val="hybridMultilevel"/>
    <w:tmpl w:val="A92462E6"/>
    <w:lvl w:ilvl="0" w:tplc="5F860E86">
      <w:numFmt w:val="bullet"/>
      <w:lvlText w:val="・"/>
      <w:lvlJc w:val="left"/>
      <w:pPr>
        <w:ind w:left="905" w:hanging="4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F4"/>
    <w:rsid w:val="00002CDC"/>
    <w:rsid w:val="00030F04"/>
    <w:rsid w:val="00053C08"/>
    <w:rsid w:val="00081449"/>
    <w:rsid w:val="000926CC"/>
    <w:rsid w:val="000B4D5E"/>
    <w:rsid w:val="000E179F"/>
    <w:rsid w:val="001154D3"/>
    <w:rsid w:val="00131F92"/>
    <w:rsid w:val="00152F08"/>
    <w:rsid w:val="001A67F4"/>
    <w:rsid w:val="001B61BF"/>
    <w:rsid w:val="001C21F8"/>
    <w:rsid w:val="001C2C0D"/>
    <w:rsid w:val="001C79A6"/>
    <w:rsid w:val="001D29E4"/>
    <w:rsid w:val="001F0CDA"/>
    <w:rsid w:val="00222442"/>
    <w:rsid w:val="002342FC"/>
    <w:rsid w:val="00250F20"/>
    <w:rsid w:val="0028420F"/>
    <w:rsid w:val="002B5783"/>
    <w:rsid w:val="002E162F"/>
    <w:rsid w:val="00330770"/>
    <w:rsid w:val="00375F13"/>
    <w:rsid w:val="003821ED"/>
    <w:rsid w:val="00386ACF"/>
    <w:rsid w:val="003921E0"/>
    <w:rsid w:val="003C3810"/>
    <w:rsid w:val="00431113"/>
    <w:rsid w:val="004359E5"/>
    <w:rsid w:val="00437D89"/>
    <w:rsid w:val="004647C4"/>
    <w:rsid w:val="00467358"/>
    <w:rsid w:val="00476678"/>
    <w:rsid w:val="004928BF"/>
    <w:rsid w:val="004B2DEB"/>
    <w:rsid w:val="004C5B37"/>
    <w:rsid w:val="004E6C7B"/>
    <w:rsid w:val="005A319E"/>
    <w:rsid w:val="005A54B5"/>
    <w:rsid w:val="005A61BD"/>
    <w:rsid w:val="005C4E73"/>
    <w:rsid w:val="005D0C75"/>
    <w:rsid w:val="00630290"/>
    <w:rsid w:val="00675380"/>
    <w:rsid w:val="006772C4"/>
    <w:rsid w:val="00714666"/>
    <w:rsid w:val="00770F31"/>
    <w:rsid w:val="00772208"/>
    <w:rsid w:val="00774590"/>
    <w:rsid w:val="008013B0"/>
    <w:rsid w:val="00805773"/>
    <w:rsid w:val="00826F3B"/>
    <w:rsid w:val="00847DA0"/>
    <w:rsid w:val="008565A8"/>
    <w:rsid w:val="00857D0A"/>
    <w:rsid w:val="008826C2"/>
    <w:rsid w:val="00882A99"/>
    <w:rsid w:val="00895802"/>
    <w:rsid w:val="008A2DC6"/>
    <w:rsid w:val="008A7946"/>
    <w:rsid w:val="00900E1A"/>
    <w:rsid w:val="00916212"/>
    <w:rsid w:val="0092764F"/>
    <w:rsid w:val="00934209"/>
    <w:rsid w:val="0095010D"/>
    <w:rsid w:val="0099289F"/>
    <w:rsid w:val="009C1F02"/>
    <w:rsid w:val="00A07604"/>
    <w:rsid w:val="00A163B5"/>
    <w:rsid w:val="00A806B5"/>
    <w:rsid w:val="00AC2034"/>
    <w:rsid w:val="00AF60C5"/>
    <w:rsid w:val="00B07996"/>
    <w:rsid w:val="00B106A0"/>
    <w:rsid w:val="00B46D84"/>
    <w:rsid w:val="00B718E7"/>
    <w:rsid w:val="00B84283"/>
    <w:rsid w:val="00BD31B7"/>
    <w:rsid w:val="00BE1F4B"/>
    <w:rsid w:val="00C66135"/>
    <w:rsid w:val="00C72DBC"/>
    <w:rsid w:val="00C95573"/>
    <w:rsid w:val="00C95742"/>
    <w:rsid w:val="00CB3046"/>
    <w:rsid w:val="00D05286"/>
    <w:rsid w:val="00D12084"/>
    <w:rsid w:val="00D23F8D"/>
    <w:rsid w:val="00D35E85"/>
    <w:rsid w:val="00D46807"/>
    <w:rsid w:val="00D655A2"/>
    <w:rsid w:val="00D83B5C"/>
    <w:rsid w:val="00D86735"/>
    <w:rsid w:val="00DA2040"/>
    <w:rsid w:val="00DD0C19"/>
    <w:rsid w:val="00DD40EA"/>
    <w:rsid w:val="00DD6688"/>
    <w:rsid w:val="00E327AF"/>
    <w:rsid w:val="00E44CB1"/>
    <w:rsid w:val="00EA55B3"/>
    <w:rsid w:val="00EE40C2"/>
    <w:rsid w:val="00EE7759"/>
    <w:rsid w:val="00F31212"/>
    <w:rsid w:val="00F40556"/>
    <w:rsid w:val="00F6378E"/>
    <w:rsid w:val="00FC4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20BD65A"/>
  <w15:docId w15:val="{7E0A29E3-9C6A-46B0-A9CF-C56A3ABF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3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5380"/>
  </w:style>
  <w:style w:type="paragraph" w:styleId="a5">
    <w:name w:val="footer"/>
    <w:basedOn w:val="a"/>
    <w:link w:val="a6"/>
    <w:uiPriority w:val="99"/>
    <w:unhideWhenUsed/>
    <w:rsid w:val="006753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5380"/>
  </w:style>
  <w:style w:type="paragraph" w:styleId="a7">
    <w:name w:val="Note Heading"/>
    <w:basedOn w:val="a"/>
    <w:next w:val="a"/>
    <w:link w:val="a8"/>
    <w:uiPriority w:val="99"/>
    <w:unhideWhenUsed/>
    <w:rsid w:val="00774590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774590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774590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774590"/>
    <w:rPr>
      <w:rFonts w:asciiTheme="minorEastAsia" w:hAnsiTheme="minorEastAsia"/>
      <w:sz w:val="24"/>
      <w:szCs w:val="24"/>
    </w:rPr>
  </w:style>
  <w:style w:type="character" w:styleId="ab">
    <w:name w:val="Hyperlink"/>
    <w:basedOn w:val="a0"/>
    <w:uiPriority w:val="99"/>
    <w:unhideWhenUsed/>
    <w:rsid w:val="00C95742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16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16212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E32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A2040"/>
    <w:pPr>
      <w:ind w:leftChars="400" w:left="960"/>
    </w:pPr>
  </w:style>
  <w:style w:type="paragraph" w:customStyle="1" w:styleId="Textbody">
    <w:name w:val="Text body"/>
    <w:basedOn w:val="a"/>
    <w:rsid w:val="0028420F"/>
    <w:pPr>
      <w:suppressAutoHyphens/>
      <w:autoSpaceDN w:val="0"/>
      <w:spacing w:after="120"/>
      <w:jc w:val="left"/>
    </w:pPr>
    <w:rPr>
      <w:rFonts w:ascii="Times New Roman" w:eastAsia="ＭＳ Ｐ明朝" w:hAnsi="Times New Roman" w:cs="Arial"/>
      <w:kern w:val="3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33D1D-BEA0-4892-A6E5-721627AB6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愛知医科大学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愛知医科大学</dc:creator>
  <cp:lastModifiedBy>愛知医科大学</cp:lastModifiedBy>
  <cp:revision>13</cp:revision>
  <cp:lastPrinted>2019-05-24T05:10:00Z</cp:lastPrinted>
  <dcterms:created xsi:type="dcterms:W3CDTF">2017-05-11T12:01:00Z</dcterms:created>
  <dcterms:modified xsi:type="dcterms:W3CDTF">2019-05-24T05:12:00Z</dcterms:modified>
</cp:coreProperties>
</file>